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5CFFFA7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A31F7" w:rsidRPr="001A31F7">
        <w:rPr>
          <w:b/>
        </w:rPr>
        <w:t>39110000-6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1A31F7" w:rsidRPr="001A31F7">
        <w:rPr>
          <w:b/>
        </w:rPr>
        <w:t>Сидіння, стільці та супутні вироби і частини до них</w:t>
      </w:r>
    </w:p>
    <w:p w14:paraId="505E3E76" w14:textId="76AE872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A31F7" w:rsidRPr="001A31F7">
        <w:rPr>
          <w:b/>
        </w:rPr>
        <w:t>Крісла та стільці офісні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E746789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A31F7" w:rsidRPr="001A31F7">
        <w:rPr>
          <w:iCs/>
          <w:color w:val="000000" w:themeColor="text1"/>
        </w:rPr>
        <w:t>39110000-6 Сидіння, стільці та супутні вироби і частини до них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A31F7" w:rsidRPr="001A31F7">
        <w:rPr>
          <w:iCs/>
          <w:color w:val="000000" w:themeColor="text1"/>
        </w:rPr>
        <w:t>Крісла та стільці офісні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93ED31" w14:textId="77777777" w:rsidR="001A31F7" w:rsidRPr="001A31F7" w:rsidRDefault="001A31F7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A31F7">
          <w:rPr>
            <w:rStyle w:val="a8"/>
            <w:sz w:val="26"/>
            <w:szCs w:val="26"/>
          </w:rPr>
          <w:t>https://prozorro.gov.ua/tender/UA-2025-03-26-007540-a</w:t>
        </w:r>
      </w:hyperlink>
      <w:r w:rsidRPr="001A31F7">
        <w:rPr>
          <w:sz w:val="26"/>
          <w:szCs w:val="26"/>
        </w:rPr>
        <w:t xml:space="preserve"> </w:t>
      </w:r>
    </w:p>
    <w:p w14:paraId="6A3B5E14" w14:textId="3BFF6EFB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26-0075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2025-03-26T13:06:00Z</dcterms:modified>
</cp:coreProperties>
</file>