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3285724" w14:textId="181191BC" w:rsidR="007433F6" w:rsidRPr="000F3DC3" w:rsidRDefault="008B4803" w:rsidP="007433F6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01696A" w:rsidRPr="0001696A">
        <w:rPr>
          <w:b/>
        </w:rPr>
        <w:t>80570000-0</w:t>
      </w:r>
      <w:r w:rsidR="0001696A" w:rsidRPr="0001696A">
        <w:rPr>
          <w:b/>
        </w:rPr>
        <w:t xml:space="preserve"> </w:t>
      </w:r>
      <w:r w:rsidR="0001696A" w:rsidRPr="0001696A">
        <w:rPr>
          <w:b/>
        </w:rPr>
        <w:t>Послуги з професійної підготовки у сфері підвищення кваліфікації</w:t>
      </w:r>
    </w:p>
    <w:p w14:paraId="6BF4082C" w14:textId="583C154B" w:rsidR="00633181" w:rsidRPr="0001696A" w:rsidRDefault="007433F6" w:rsidP="0001696A">
      <w:pPr>
        <w:widowControl/>
        <w:tabs>
          <w:tab w:val="clear" w:pos="709"/>
          <w:tab w:val="clear" w:pos="8505"/>
        </w:tabs>
        <w:ind w:firstLine="708"/>
        <w:jc w:val="center"/>
      </w:pPr>
      <w:r w:rsidRPr="0001696A">
        <w:t>(</w:t>
      </w:r>
      <w:r w:rsidR="0001696A" w:rsidRPr="0001696A">
        <w:t>Підвищення кваліфікації посадових осіб з питань радіаційної безпеки при використанні джерел іонізуючого випромінювання</w:t>
      </w:r>
      <w:r w:rsidRPr="0001696A"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20E28553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D5AA7">
        <w:rPr>
          <w:rFonts w:eastAsia="Calibri"/>
          <w:b/>
        </w:rPr>
        <w:t xml:space="preserve"> </w:t>
      </w:r>
      <w:r w:rsidR="0001696A" w:rsidRPr="0001696A">
        <w:rPr>
          <w:iCs/>
          <w:color w:val="000000" w:themeColor="text1"/>
        </w:rPr>
        <w:t>80570000-0</w:t>
      </w:r>
      <w:r w:rsidR="008B38EA" w:rsidRPr="008B38EA">
        <w:rPr>
          <w:iCs/>
          <w:color w:val="000000" w:themeColor="text1"/>
        </w:rPr>
        <w:t xml:space="preserve"> </w:t>
      </w:r>
      <w:r w:rsidR="0001696A" w:rsidRPr="0001696A">
        <w:rPr>
          <w:iCs/>
          <w:color w:val="000000" w:themeColor="text1"/>
        </w:rPr>
        <w:t>Послуги з професійної підготовки у сфері підвищення кваліфікації</w:t>
      </w:r>
      <w:r w:rsidR="00633181" w:rsidRPr="00633181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(</w:t>
      </w:r>
      <w:r w:rsidR="0001696A" w:rsidRPr="0001696A">
        <w:t>Підвищення кваліфікації посадових осіб з питань радіаційної безпеки при використанні джерел іонізуючого випромінювання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659B47F" w14:textId="5EC206FF" w:rsidR="00E6166E" w:rsidRDefault="00E6166E" w:rsidP="00E6166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6D4E23">
          <w:rPr>
            <w:rStyle w:val="a8"/>
            <w:sz w:val="26"/>
            <w:szCs w:val="26"/>
          </w:rPr>
          <w:t>https://proz</w:t>
        </w:r>
        <w:bookmarkStart w:id="0" w:name="_GoBack"/>
        <w:bookmarkEnd w:id="0"/>
        <w:r w:rsidRPr="006D4E23">
          <w:rPr>
            <w:rStyle w:val="a8"/>
            <w:sz w:val="26"/>
            <w:szCs w:val="26"/>
          </w:rPr>
          <w:t>orro.gov.ua/tender/UA-2024-08-21-010787-a</w:t>
        </w:r>
      </w:hyperlink>
    </w:p>
    <w:p w14:paraId="5C06105A" w14:textId="42ADF340" w:rsidR="00E72501" w:rsidRPr="00E6166E" w:rsidRDefault="0015635E" w:rsidP="00E6166E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696A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08EA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B1FA5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0F3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66E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1-01078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124</cp:revision>
  <cp:lastPrinted>2021-04-29T06:12:00Z</cp:lastPrinted>
  <dcterms:created xsi:type="dcterms:W3CDTF">2021-03-11T14:19:00Z</dcterms:created>
  <dcterms:modified xsi:type="dcterms:W3CDTF">2024-08-22T06:14:00Z</dcterms:modified>
</cp:coreProperties>
</file>