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557DA" w:rsidRDefault="00134B79" w:rsidP="00134B7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2557DA" w:rsidRPr="002557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16160000-4 </w:t>
      </w:r>
      <w:r w:rsidR="00F6208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</w:t>
      </w:r>
      <w:r w:rsidR="002557DA" w:rsidRPr="002557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Садова техніка різна</w:t>
      </w:r>
      <w:r w:rsidR="00F6208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</w:p>
    <w:p w:rsidR="00971251" w:rsidRDefault="00971251" w:rsidP="00134B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B7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 w:rsidRPr="00134B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4B79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</w:t>
      </w:r>
      <w:r w:rsidR="00D72AD0" w:rsidRPr="00134B79">
        <w:rPr>
          <w:rFonts w:ascii="Times New Roman" w:hAnsi="Times New Roman" w:cs="Times New Roman"/>
          <w:sz w:val="24"/>
          <w:szCs w:val="24"/>
          <w:lang w:val="uk-UA"/>
        </w:rPr>
        <w:t xml:space="preserve"> філії</w:t>
      </w:r>
      <w:r w:rsidRPr="00134B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4B7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134B79">
        <w:rPr>
          <w:rFonts w:ascii="Times New Roman" w:hAnsi="Times New Roman" w:cs="Times New Roman"/>
          <w:sz w:val="24"/>
          <w:szCs w:val="24"/>
          <w:lang w:val="uk-UA"/>
        </w:rPr>
        <w:t>ВП</w:t>
      </w:r>
      <w:r w:rsidR="002557DA" w:rsidRPr="00134B79">
        <w:rPr>
          <w:rFonts w:ascii="Times New Roman" w:hAnsi="Times New Roman" w:cs="Times New Roman"/>
          <w:sz w:val="24"/>
          <w:szCs w:val="24"/>
          <w:lang w:val="uk-UA"/>
        </w:rPr>
        <w:t xml:space="preserve"> РАЕС</w:t>
      </w:r>
      <w:r w:rsidR="00134B7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134B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5F8D" w:rsidRPr="00134B79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2557DA" w:rsidRPr="00134B79">
        <w:rPr>
          <w:rFonts w:ascii="Times New Roman" w:hAnsi="Times New Roman" w:cs="Times New Roman"/>
          <w:sz w:val="24"/>
          <w:szCs w:val="24"/>
          <w:lang w:val="uk-UA"/>
        </w:rPr>
        <w:t xml:space="preserve"> під</w:t>
      </w:r>
      <w:r w:rsidR="00134B79">
        <w:rPr>
          <w:rFonts w:ascii="Times New Roman" w:hAnsi="Times New Roman" w:cs="Times New Roman"/>
          <w:sz w:val="24"/>
          <w:szCs w:val="24"/>
          <w:lang w:val="uk-UA"/>
        </w:rPr>
        <w:t xml:space="preserve">тримання території в належному </w:t>
      </w:r>
      <w:r w:rsidR="002557DA" w:rsidRPr="00134B79">
        <w:rPr>
          <w:rFonts w:ascii="Times New Roman" w:hAnsi="Times New Roman" w:cs="Times New Roman"/>
          <w:sz w:val="24"/>
          <w:szCs w:val="24"/>
          <w:lang w:val="uk-UA"/>
        </w:rPr>
        <w:t>санітарному та протипожежному стані необхідно: викошувати траву,</w:t>
      </w:r>
      <w:r w:rsidR="00134B79">
        <w:rPr>
          <w:rFonts w:ascii="Times New Roman" w:hAnsi="Times New Roman" w:cs="Times New Roman"/>
          <w:sz w:val="24"/>
          <w:szCs w:val="24"/>
          <w:lang w:val="uk-UA"/>
        </w:rPr>
        <w:t xml:space="preserve"> чагарники та деревну поросль; </w:t>
      </w:r>
      <w:r w:rsidR="002557DA" w:rsidRPr="00134B79">
        <w:rPr>
          <w:rFonts w:ascii="Times New Roman" w:hAnsi="Times New Roman" w:cs="Times New Roman"/>
          <w:sz w:val="24"/>
          <w:szCs w:val="24"/>
          <w:lang w:val="uk-UA"/>
        </w:rPr>
        <w:t xml:space="preserve">прибирати опале листя; очищати пішохідні доріжки та транспортні під’їзди від піску, сміття тощо </w:t>
      </w:r>
      <w:r w:rsidRPr="00134B7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134B79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134B79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134B79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2557DA" w:rsidRPr="00134B79">
        <w:rPr>
          <w:rFonts w:ascii="Times New Roman" w:hAnsi="Times New Roman" w:cs="Times New Roman"/>
          <w:sz w:val="24"/>
          <w:szCs w:val="24"/>
          <w:lang w:val="uk-UA"/>
        </w:rPr>
        <w:t>16160000-4 Садова техніка різна.</w:t>
      </w:r>
    </w:p>
    <w:p w:rsidR="00134B79" w:rsidRPr="00560614" w:rsidRDefault="00134B79" w:rsidP="00134B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B79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134B79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34B79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="00560614" w:rsidRPr="00892865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https://prozorro.gov.ua/tender/UA-2024-03-27-006686-a</w:t>
        </w:r>
      </w:hyperlink>
      <w:r w:rsidR="0056061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Pr="0051444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встановлені відповідно до вимог і положень нормативних і виробничих документів </w:t>
      </w:r>
      <w:r w:rsidR="00D72A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 </w:t>
      </w:r>
      <w:r w:rsidR="00D72A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філії </w:t>
      </w:r>
      <w:r w:rsidR="00F620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34B79"/>
    <w:rsid w:val="0019164D"/>
    <w:rsid w:val="00193F48"/>
    <w:rsid w:val="002557DA"/>
    <w:rsid w:val="002D5F8D"/>
    <w:rsid w:val="00336B7A"/>
    <w:rsid w:val="003D1EAB"/>
    <w:rsid w:val="00470D5B"/>
    <w:rsid w:val="00514442"/>
    <w:rsid w:val="00560614"/>
    <w:rsid w:val="005D2AD8"/>
    <w:rsid w:val="00700BFF"/>
    <w:rsid w:val="007B0331"/>
    <w:rsid w:val="008A6A98"/>
    <w:rsid w:val="00971251"/>
    <w:rsid w:val="00AD1A93"/>
    <w:rsid w:val="00B34EB5"/>
    <w:rsid w:val="00CE4E68"/>
    <w:rsid w:val="00CF2DD5"/>
    <w:rsid w:val="00D72AD0"/>
    <w:rsid w:val="00DA30BD"/>
    <w:rsid w:val="00F62089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255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2557DA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560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255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2557DA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560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27-00668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2024-03-27T07:57:00Z</dcterms:created>
  <dcterms:modified xsi:type="dcterms:W3CDTF">2024-03-27T12:00:00Z</dcterms:modified>
</cp:coreProperties>
</file>