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E8" w:rsidRPr="003F6B09" w:rsidRDefault="002F07B6" w:rsidP="00C844E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</w:t>
      </w:r>
      <w:r w:rsidR="00971251"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492D4C" w:rsidRPr="00492D4C">
        <w:rPr>
          <w:rFonts w:ascii="Times New Roman" w:hAnsi="Times New Roman" w:cs="Times New Roman"/>
          <w:b/>
          <w:sz w:val="24"/>
          <w:szCs w:val="24"/>
          <w:lang w:val="uk-UA"/>
        </w:rPr>
        <w:t>31160000-5 (ЗІП до ТВВ)</w:t>
      </w:r>
      <w:r w:rsidR="00C844E8" w:rsidRPr="007F488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844E8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166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6116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66D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61166D">
        <w:rPr>
          <w:rFonts w:ascii="Times New Roman" w:hAnsi="Times New Roman" w:cs="Times New Roman"/>
          <w:sz w:val="24"/>
          <w:szCs w:val="24"/>
          <w:lang w:val="uk-UA"/>
        </w:rPr>
        <w:t xml:space="preserve">ВП РАЕС </w:t>
      </w:r>
      <w:r w:rsidR="00015AA1" w:rsidRPr="0061166D">
        <w:rPr>
          <w:rFonts w:ascii="Times New Roman" w:hAnsi="Times New Roman" w:cs="Times New Roman"/>
          <w:sz w:val="24"/>
          <w:szCs w:val="24"/>
          <w:lang w:val="uk-UA"/>
        </w:rPr>
        <w:t>кільцями ущільнюючими</w:t>
      </w:r>
      <w:r w:rsidR="00900A94" w:rsidRPr="0061166D">
        <w:rPr>
          <w:rFonts w:ascii="Times New Roman" w:hAnsi="Times New Roman" w:cs="Times New Roman"/>
          <w:sz w:val="24"/>
          <w:szCs w:val="24"/>
          <w:lang w:val="uk-UA"/>
        </w:rPr>
        <w:t xml:space="preserve"> дл</w:t>
      </w:r>
      <w:r w:rsidR="00015AA1" w:rsidRPr="0061166D">
        <w:rPr>
          <w:rFonts w:ascii="Times New Roman" w:hAnsi="Times New Roman" w:cs="Times New Roman"/>
          <w:sz w:val="24"/>
          <w:szCs w:val="24"/>
          <w:lang w:val="uk-UA"/>
        </w:rPr>
        <w:t>я ремонту виводів і</w:t>
      </w:r>
      <w:r w:rsidR="006976D2" w:rsidRPr="0061166D">
        <w:rPr>
          <w:rFonts w:ascii="Times New Roman" w:hAnsi="Times New Roman" w:cs="Times New Roman"/>
          <w:sz w:val="24"/>
          <w:szCs w:val="24"/>
          <w:lang w:val="uk-UA"/>
        </w:rPr>
        <w:t xml:space="preserve"> водопідводів </w:t>
      </w:r>
      <w:r w:rsidR="00900A94" w:rsidRPr="0061166D">
        <w:rPr>
          <w:rFonts w:ascii="Times New Roman" w:hAnsi="Times New Roman" w:cs="Times New Roman"/>
          <w:sz w:val="24"/>
          <w:szCs w:val="24"/>
          <w:lang w:val="uk-UA"/>
        </w:rPr>
        <w:t xml:space="preserve">та можливості усунення дефектів на </w:t>
      </w:r>
      <w:r w:rsidR="006976D2" w:rsidRPr="0061166D">
        <w:rPr>
          <w:rFonts w:ascii="Times New Roman" w:hAnsi="Times New Roman" w:cs="Times New Roman"/>
          <w:sz w:val="24"/>
          <w:szCs w:val="24"/>
          <w:lang w:val="uk-UA"/>
        </w:rPr>
        <w:t>турбогенераторах ТГ-1÷</w:t>
      </w:r>
      <w:r w:rsidR="00015AA1" w:rsidRPr="0061166D">
        <w:rPr>
          <w:rFonts w:ascii="Times New Roman" w:hAnsi="Times New Roman" w:cs="Times New Roman"/>
          <w:sz w:val="24"/>
          <w:szCs w:val="24"/>
          <w:lang w:val="uk-UA"/>
        </w:rPr>
        <w:t>6 типів ТВВ-220-2АУ3,</w:t>
      </w:r>
      <w:r w:rsidR="006976D2" w:rsidRPr="0061166D">
        <w:rPr>
          <w:rFonts w:ascii="Times New Roman" w:hAnsi="Times New Roman" w:cs="Times New Roman"/>
          <w:sz w:val="24"/>
          <w:szCs w:val="24"/>
          <w:lang w:val="uk-UA"/>
        </w:rPr>
        <w:t xml:space="preserve"> ТВВ-1000-2МУ3</w:t>
      </w:r>
      <w:r w:rsidR="00900A94" w:rsidRPr="0061166D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енергоблоків</w:t>
      </w:r>
      <w:r w:rsidR="006976D2" w:rsidRPr="0061166D">
        <w:rPr>
          <w:rFonts w:ascii="Times New Roman" w:hAnsi="Times New Roman" w:cs="Times New Roman"/>
          <w:sz w:val="24"/>
          <w:szCs w:val="24"/>
          <w:lang w:val="uk-UA"/>
        </w:rPr>
        <w:t xml:space="preserve"> №1÷4</w:t>
      </w:r>
      <w:r w:rsidR="00900A94" w:rsidRPr="0061166D">
        <w:rPr>
          <w:rFonts w:ascii="Times New Roman" w:hAnsi="Times New Roman" w:cs="Times New Roman"/>
          <w:sz w:val="24"/>
          <w:szCs w:val="24"/>
          <w:lang w:val="uk-UA"/>
        </w:rPr>
        <w:t xml:space="preserve"> ВП РАЕС </w:t>
      </w:r>
      <w:r w:rsidRPr="0061166D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61166D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61166D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61166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 w:rsidRPr="006116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D4C" w:rsidRPr="00B375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31160000-5 (ЗІП до ТВВ)</w:t>
      </w:r>
      <w:r w:rsidR="00756899" w:rsidRPr="0061166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37588" w:rsidRPr="00B37588" w:rsidRDefault="00B37588" w:rsidP="00B37588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3758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37588" w:rsidRPr="00B37588" w:rsidRDefault="00B37588" w:rsidP="00B37588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B3758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B3758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UA-2023-11-09-006709-a</w:t>
        </w:r>
      </w:hyperlink>
      <w:bookmarkStart w:id="0" w:name="_GoBack"/>
      <w:bookmarkEnd w:id="0"/>
      <w:r w:rsidRPr="00B3758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B37588" w:rsidRDefault="00B37588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166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</w:t>
      </w:r>
      <w:r w:rsidRPr="00777B4B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AA1"/>
    <w:rsid w:val="00093613"/>
    <w:rsid w:val="0017377F"/>
    <w:rsid w:val="0019164D"/>
    <w:rsid w:val="00193F48"/>
    <w:rsid w:val="002D12C9"/>
    <w:rsid w:val="002F07B6"/>
    <w:rsid w:val="00336B7A"/>
    <w:rsid w:val="004475D2"/>
    <w:rsid w:val="00470D5B"/>
    <w:rsid w:val="004813D0"/>
    <w:rsid w:val="00492D4C"/>
    <w:rsid w:val="005D2AD8"/>
    <w:rsid w:val="005E226A"/>
    <w:rsid w:val="0060028D"/>
    <w:rsid w:val="0061166D"/>
    <w:rsid w:val="00636CBF"/>
    <w:rsid w:val="006976D2"/>
    <w:rsid w:val="007233DC"/>
    <w:rsid w:val="00756899"/>
    <w:rsid w:val="00777B4B"/>
    <w:rsid w:val="0078107A"/>
    <w:rsid w:val="007B0331"/>
    <w:rsid w:val="007C0C1B"/>
    <w:rsid w:val="00900A94"/>
    <w:rsid w:val="00971251"/>
    <w:rsid w:val="00A43081"/>
    <w:rsid w:val="00A6595A"/>
    <w:rsid w:val="00AD1A93"/>
    <w:rsid w:val="00B37588"/>
    <w:rsid w:val="00BD68DF"/>
    <w:rsid w:val="00BE12B8"/>
    <w:rsid w:val="00C844E8"/>
    <w:rsid w:val="00CE4E68"/>
    <w:rsid w:val="00CF2DD5"/>
    <w:rsid w:val="00D176A9"/>
    <w:rsid w:val="00D80B29"/>
    <w:rsid w:val="00DA30BD"/>
    <w:rsid w:val="00DB30FD"/>
    <w:rsid w:val="00E36E33"/>
    <w:rsid w:val="00E54E2E"/>
    <w:rsid w:val="00EB08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5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2023-11-09T10:19:00Z</dcterms:created>
  <dcterms:modified xsi:type="dcterms:W3CDTF">2023-11-09T10:19:00Z</dcterms:modified>
</cp:coreProperties>
</file>