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3A" w:rsidRDefault="00453D3A" w:rsidP="004A52FB">
      <w:pPr>
        <w:spacing w:after="0" w:line="240" w:lineRule="atLeast"/>
        <w:jc w:val="center"/>
      </w:pPr>
      <w:r w:rsidRPr="00453D3A">
        <w:t xml:space="preserve">ДК 021:2015 код СРV 45260000-7 Покрівельні роботи та інші спеціалізовані будівельні роботи (Ремонт проточної частини тунельного водоводу ГА № 1 </w:t>
      </w:r>
      <w:proofErr w:type="spellStart"/>
      <w:r w:rsidRPr="00453D3A">
        <w:t>Ташлицької</w:t>
      </w:r>
      <w:proofErr w:type="spellEnd"/>
      <w:r w:rsidRPr="00453D3A">
        <w:t xml:space="preserve"> ГАЕС) </w:t>
      </w:r>
    </w:p>
    <w:bookmarkStart w:id="0" w:name="_GoBack"/>
    <w:p w:rsidR="004A52FB" w:rsidRPr="003A751C" w:rsidRDefault="00453D3A" w:rsidP="004A52FB">
      <w:pPr>
        <w:spacing w:after="0" w:line="240" w:lineRule="atLeast"/>
        <w:jc w:val="center"/>
        <w:rPr>
          <w:rFonts w:eastAsia="Times New Roman" w:cs="Times New Roman"/>
          <w:color w:val="000000"/>
          <w:szCs w:val="24"/>
          <w:bdr w:val="none" w:sz="0" w:space="0" w:color="auto" w:frame="1"/>
          <w:lang w:val="en-US" w:eastAsia="ru-RU"/>
        </w:rPr>
      </w:pPr>
      <w:r>
        <w:fldChar w:fldCharType="begin"/>
      </w:r>
      <w:r>
        <w:instrText xml:space="preserve"> HYPERLINK "https://prozorro.gov.ua/tender/UA-2023-04-24-009178-a" \t "_blank" \o "Оголошення на порталі Уповноваженого органу" </w:instrText>
      </w:r>
      <w:r>
        <w:fldChar w:fldCharType="separate"/>
      </w:r>
      <w:r w:rsidR="004A52FB" w:rsidRPr="003A751C">
        <w:rPr>
          <w:rFonts w:eastAsia="Times New Roman" w:cs="Times New Roman"/>
          <w:color w:val="000000"/>
          <w:szCs w:val="24"/>
          <w:bdr w:val="none" w:sz="0" w:space="0" w:color="auto" w:frame="1"/>
          <w:lang w:val="ru-RU" w:eastAsia="ru-RU"/>
        </w:rPr>
        <w:br/>
      </w:r>
      <w:r w:rsidR="003A751C" w:rsidRPr="003A751C">
        <w:rPr>
          <w:rFonts w:eastAsia="Times New Roman" w:cs="Times New Roman"/>
          <w:color w:val="000000"/>
          <w:szCs w:val="24"/>
          <w:bdr w:val="none" w:sz="0" w:space="0" w:color="auto" w:frame="1"/>
          <w:lang w:val="ru-RU" w:eastAsia="ru-RU"/>
        </w:rPr>
        <w:t>UA-2023-04-25-00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val="ru-RU" w:eastAsia="ru-RU"/>
        </w:rPr>
        <w:t>3540</w:t>
      </w:r>
      <w:r w:rsidR="003A751C" w:rsidRPr="003A751C">
        <w:rPr>
          <w:rFonts w:eastAsia="Times New Roman" w:cs="Times New Roman"/>
          <w:color w:val="000000"/>
          <w:szCs w:val="24"/>
          <w:bdr w:val="none" w:sz="0" w:space="0" w:color="auto" w:frame="1"/>
          <w:lang w:val="ru-RU" w:eastAsia="ru-RU"/>
        </w:rPr>
        <w:t>-a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val="ru-RU" w:eastAsia="ru-RU"/>
        </w:rPr>
        <w:fldChar w:fldCharType="end"/>
      </w:r>
    </w:p>
    <w:bookmarkEnd w:id="0"/>
    <w:p w:rsidR="003A751C" w:rsidRPr="003A751C" w:rsidRDefault="003A751C" w:rsidP="004A52F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en-US" w:eastAsia="ru-RU"/>
        </w:rPr>
      </w:pPr>
    </w:p>
    <w:p w:rsidR="004A52FB" w:rsidRPr="004A52FB" w:rsidRDefault="003A751C" w:rsidP="003A751C">
      <w:pPr>
        <w:spacing w:after="0" w:line="240" w:lineRule="auto"/>
        <w:rPr>
          <w:lang w:val="ru-RU"/>
        </w:rPr>
      </w:pPr>
      <w:r>
        <w:rPr>
          <w:lang w:val="ru-RU"/>
        </w:rPr>
        <w:t>2</w:t>
      </w:r>
      <w:r>
        <w:rPr>
          <w:lang w:val="en-US"/>
        </w:rPr>
        <w:t>5</w:t>
      </w:r>
      <w:r w:rsidR="004A52FB">
        <w:rPr>
          <w:lang w:val="ru-RU"/>
        </w:rPr>
        <w:t>.04.2023</w:t>
      </w:r>
    </w:p>
    <w:p w:rsidR="004A52FB" w:rsidRPr="00BA4198" w:rsidRDefault="004A52FB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83CFA"/>
    <w:rsid w:val="001C1A54"/>
    <w:rsid w:val="00216053"/>
    <w:rsid w:val="0023384C"/>
    <w:rsid w:val="00287C4F"/>
    <w:rsid w:val="00292146"/>
    <w:rsid w:val="002C33A4"/>
    <w:rsid w:val="00386C24"/>
    <w:rsid w:val="003A751C"/>
    <w:rsid w:val="00453D3A"/>
    <w:rsid w:val="004A52FB"/>
    <w:rsid w:val="005471F2"/>
    <w:rsid w:val="005659B6"/>
    <w:rsid w:val="0057570A"/>
    <w:rsid w:val="00612A43"/>
    <w:rsid w:val="006E7ADA"/>
    <w:rsid w:val="00743832"/>
    <w:rsid w:val="00880B16"/>
    <w:rsid w:val="0089560F"/>
    <w:rsid w:val="00AB52AA"/>
    <w:rsid w:val="00B23B37"/>
    <w:rsid w:val="00B65D26"/>
    <w:rsid w:val="00B71BF6"/>
    <w:rsid w:val="00BA270A"/>
    <w:rsid w:val="00BA4198"/>
    <w:rsid w:val="00C11BF7"/>
    <w:rsid w:val="00C13AA7"/>
    <w:rsid w:val="00C27E90"/>
    <w:rsid w:val="00C4646A"/>
    <w:rsid w:val="00D2078A"/>
    <w:rsid w:val="00E11D6F"/>
    <w:rsid w:val="00E14A75"/>
    <w:rsid w:val="00E22616"/>
    <w:rsid w:val="00EA004B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apiid">
    <w:name w:val="js-apiid"/>
    <w:basedOn w:val="a0"/>
    <w:rsid w:val="004A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apiid">
    <w:name w:val="js-apiid"/>
    <w:basedOn w:val="a0"/>
    <w:rsid w:val="004A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2023-04-20T05:51:00Z</cp:lastPrinted>
  <dcterms:created xsi:type="dcterms:W3CDTF">2023-04-25T08:10:00Z</dcterms:created>
  <dcterms:modified xsi:type="dcterms:W3CDTF">2023-04-25T08:12:00Z</dcterms:modified>
</cp:coreProperties>
</file>