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 w:rsidRPr="007D5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ACF" w:rsidRPr="00532ACF">
        <w:rPr>
          <w:rFonts w:ascii="Times New Roman" w:hAnsi="Times New Roman" w:cs="Times New Roman"/>
          <w:b/>
          <w:sz w:val="26"/>
          <w:szCs w:val="26"/>
        </w:rPr>
        <w:t>2015 42130000-9 Арматура трубопровідна: крани, вентилі, клапани та подібні пристрої (Запасні частини до імпульсно-запобіжних пристроїв для потреб ВП «Хмельницька АЕС»)</w:t>
      </w:r>
    </w:p>
    <w:p w:rsidR="00D43F42" w:rsidRPr="00D43F42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</w:t>
      </w:r>
      <w:r w:rsidR="007D53DF">
        <w:rPr>
          <w:rFonts w:ascii="Times New Roman" w:hAnsi="Times New Roman" w:cs="Times New Roman"/>
          <w:sz w:val="26"/>
          <w:szCs w:val="26"/>
        </w:rPr>
        <w:t>ів</w:t>
      </w:r>
      <w:r w:rsidR="00817A6C">
        <w:rPr>
          <w:rFonts w:ascii="Times New Roman" w:hAnsi="Times New Roman" w:cs="Times New Roman"/>
          <w:sz w:val="26"/>
          <w:szCs w:val="26"/>
        </w:rPr>
        <w:t xml:space="preserve"> ВП Х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</w:t>
      </w:r>
      <w:r w:rsidR="00EC2420" w:rsidRPr="00D43CA7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EC2420" w:rsidRPr="00C706D7">
        <w:rPr>
          <w:rFonts w:ascii="Times New Roman" w:hAnsi="Times New Roman" w:cs="Times New Roman"/>
          <w:bCs/>
          <w:sz w:val="26"/>
          <w:szCs w:val="26"/>
        </w:rPr>
        <w:t>абз</w:t>
      </w:r>
      <w:proofErr w:type="spellEnd"/>
      <w:r w:rsidR="00EC2420" w:rsidRPr="00C706D7">
        <w:rPr>
          <w:rFonts w:ascii="Times New Roman" w:hAnsi="Times New Roman" w:cs="Times New Roman"/>
          <w:bCs/>
          <w:sz w:val="26"/>
          <w:szCs w:val="26"/>
        </w:rPr>
        <w:t>. 4 п.2 ч.2 ст. 40</w:t>
      </w:r>
      <w:r w:rsidR="00EC24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2420" w:rsidRPr="00D43CA7">
        <w:rPr>
          <w:rFonts w:ascii="Times New Roman" w:hAnsi="Times New Roman" w:cs="Times New Roman"/>
          <w:sz w:val="26"/>
          <w:szCs w:val="26"/>
        </w:rPr>
        <w:t>Закону України «Про публічні закупівлі» від 25.12.2015 № 922-VIII було застосовано переговорну процедуру закупівлі</w:t>
      </w:r>
      <w:r w:rsidR="00EC2420" w:rsidRP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532ACF" w:rsidRPr="00532ACF">
        <w:rPr>
          <w:rFonts w:ascii="Times New Roman" w:hAnsi="Times New Roman" w:cs="Times New Roman"/>
          <w:sz w:val="26"/>
          <w:szCs w:val="26"/>
        </w:rPr>
        <w:t>2015 42130000-9 Арматура трубопровідна: крани, вентилі, клапани та подібні пристрої (Запасні частини до імпульсно-запобіжних пристроїв для потреб ВП «Хмельницька АЕС»)</w:t>
      </w:r>
    </w:p>
    <w:p w:rsidR="00EC2420" w:rsidRDefault="008D44DF" w:rsidP="00EC242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EC2420" w:rsidRPr="0006703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https://prozorro.gov.ua/tender/UA-2022-04-04-000454-a</w:t>
        </w:r>
      </w:hyperlink>
      <w:r w:rsidR="00EC2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623" w:rsidRPr="00917A52" w:rsidRDefault="00611623" w:rsidP="0061162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Технічні та </w:t>
      </w:r>
      <w:r w:rsidRPr="00917A52">
        <w:rPr>
          <w:rFonts w:ascii="Times New Roman" w:hAnsi="Times New Roman" w:cs="Times New Roman"/>
          <w:sz w:val="26"/>
          <w:szCs w:val="26"/>
        </w:rPr>
        <w:t>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Default="00611623" w:rsidP="0061162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7A52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</w:t>
      </w:r>
      <w:r w:rsidRPr="001C25A1">
        <w:rPr>
          <w:rFonts w:ascii="Times New Roman" w:hAnsi="Times New Roman" w:cs="Times New Roman"/>
          <w:sz w:val="26"/>
          <w:szCs w:val="26"/>
        </w:rPr>
        <w:t>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</w:t>
      </w:r>
      <w:r w:rsidR="008D44DF" w:rsidRPr="001C25A1">
        <w:rPr>
          <w:rFonts w:ascii="Times New Roman" w:hAnsi="Times New Roman" w:cs="Times New Roman"/>
          <w:sz w:val="26"/>
          <w:szCs w:val="26"/>
        </w:rPr>
        <w:t>.</w:t>
      </w:r>
    </w:p>
    <w:p w:rsidR="00DF6678" w:rsidRPr="00DF6678" w:rsidRDefault="00DF6678" w:rsidP="007D53D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E257D"/>
    <w:rsid w:val="00532ACF"/>
    <w:rsid w:val="00611623"/>
    <w:rsid w:val="00797AAD"/>
    <w:rsid w:val="007D53DF"/>
    <w:rsid w:val="00817A6C"/>
    <w:rsid w:val="008D44DF"/>
    <w:rsid w:val="00991179"/>
    <w:rsid w:val="00CF2792"/>
    <w:rsid w:val="00D43F42"/>
    <w:rsid w:val="00DF6678"/>
    <w:rsid w:val="00EC2420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A268"/>
  <w15:docId w15:val="{7ED459EC-A117-46EB-B28C-B79A06D0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4-04-00045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8</cp:revision>
  <dcterms:created xsi:type="dcterms:W3CDTF">2021-01-18T14:28:00Z</dcterms:created>
  <dcterms:modified xsi:type="dcterms:W3CDTF">2022-04-04T11:28:00Z</dcterms:modified>
</cp:coreProperties>
</file>